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посетили форум "Знание.Государство"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посетили форум "Знание. Государство"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январясотрудники Ногинского ордена Жукова спасательного центра МЧС Россиипосетили форум "Знание. Государство".</w:t>
            </w:r>
            <w:br/>
            <w:br/>
            <w:r>
              <w:rPr/>
              <w:t xml:space="preserve">В Национальном центре «Россия» собрались представители федеральныхи региональных органов власти. Госслужащие, общественные деятели,Герои России, военные корреспонденты и эксперты обсуждалинациональные цели развития и способы их достижения, роль России вмире, вопросы государственной политики, управления, обеспечениязаконности и правопорядка, а также гражданские и военные подвиги входе специальной военной операции, культурные, исторические идуховные ценности России.</w:t>
            </w:r>
            <w:br/>
            <w:br/>
            <w:r>
              <w:rPr/>
              <w:t xml:space="preserve">Помимо основных мероприятий, они смогли посетить мастер-классы помедиаобразу госслужащего, ораторскому мастерству, публичнымвыступлениям и эффективному управлению.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2026-06-07T12:05:52+03:00</dcterms:created>
  <dcterms:modified xsi:type="dcterms:W3CDTF">2026-06-07T12:05:52+03:00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